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30543" w14:textId="77777777" w:rsidR="004242B9" w:rsidRPr="00886ADF" w:rsidRDefault="0019522B">
      <w:pPr>
        <w:rPr>
          <w:rFonts w:ascii="Trebuchet MS" w:hAnsi="Trebuchet MS"/>
          <w:b/>
        </w:rPr>
      </w:pPr>
      <w:r w:rsidRPr="00886ADF">
        <w:rPr>
          <w:rFonts w:ascii="Trebuchet MS" w:hAnsi="Trebuchet MS"/>
          <w:b/>
        </w:rPr>
        <w:t xml:space="preserve">Application to extend full-time research student </w:t>
      </w:r>
      <w:r w:rsidR="00FA74BA" w:rsidRPr="00886ADF">
        <w:rPr>
          <w:rFonts w:ascii="Trebuchet MS" w:hAnsi="Trebuchet MS"/>
          <w:b/>
        </w:rPr>
        <w:t>status</w:t>
      </w:r>
    </w:p>
    <w:p w14:paraId="66EDB301" w14:textId="77777777" w:rsidR="00E10521" w:rsidRPr="00886ADF" w:rsidRDefault="00E10521">
      <w:pPr>
        <w:rPr>
          <w:rFonts w:ascii="Trebuchet MS" w:hAnsi="Trebuchet MS"/>
        </w:rPr>
      </w:pPr>
    </w:p>
    <w:p w14:paraId="47F91B22" w14:textId="26C3BB3E" w:rsidR="00154FA6" w:rsidRPr="00886ADF" w:rsidRDefault="00154FA6">
      <w:pPr>
        <w:rPr>
          <w:rFonts w:ascii="Trebuchet MS" w:hAnsi="Trebuchet MS"/>
        </w:rPr>
      </w:pPr>
      <w:r w:rsidRPr="00886ADF">
        <w:rPr>
          <w:rFonts w:ascii="Trebuchet MS" w:hAnsi="Trebuchet MS"/>
        </w:rPr>
        <w:t xml:space="preserve">This form should be returned to </w:t>
      </w:r>
      <w:hyperlink r:id="rId6" w:history="1">
        <w:r w:rsidR="00793011" w:rsidRPr="00A670C9">
          <w:rPr>
            <w:rStyle w:val="Hyperlink"/>
            <w:rFonts w:ascii="Trebuchet MS" w:hAnsi="Trebuchet MS"/>
          </w:rPr>
          <w:t>headadminGS@rvc.ac.uk</w:t>
        </w:r>
      </w:hyperlink>
      <w:r w:rsidR="006D474B" w:rsidRPr="00886ADF">
        <w:rPr>
          <w:rFonts w:ascii="Trebuchet MS" w:hAnsi="Trebuchet MS"/>
        </w:rPr>
        <w:t xml:space="preserve"> to confirm funding and get Head of Graduate School</w:t>
      </w:r>
      <w:r w:rsidR="00AB096B">
        <w:rPr>
          <w:rFonts w:ascii="Trebuchet MS" w:hAnsi="Trebuchet MS"/>
        </w:rPr>
        <w:t xml:space="preserve"> </w:t>
      </w:r>
      <w:r w:rsidR="006D474B" w:rsidRPr="00886ADF">
        <w:rPr>
          <w:rFonts w:ascii="Trebuchet MS" w:hAnsi="Trebuchet MS"/>
        </w:rPr>
        <w:t>approval.</w:t>
      </w:r>
    </w:p>
    <w:p w14:paraId="3A92C52A" w14:textId="77777777" w:rsidR="006D474B" w:rsidRPr="00886ADF" w:rsidRDefault="006D474B">
      <w:pPr>
        <w:rPr>
          <w:rFonts w:ascii="Trebuchet MS" w:hAnsi="Trebuchet M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00"/>
        <w:gridCol w:w="3014"/>
        <w:gridCol w:w="1802"/>
        <w:gridCol w:w="3012"/>
      </w:tblGrid>
      <w:tr w:rsidR="004242B9" w:rsidRPr="00886ADF" w14:paraId="1A92A569" w14:textId="77777777" w:rsidTr="0073645D">
        <w:trPr>
          <w:trHeight w:val="567"/>
        </w:trPr>
        <w:tc>
          <w:tcPr>
            <w:tcW w:w="935" w:type="pct"/>
            <w:vAlign w:val="center"/>
          </w:tcPr>
          <w:p w14:paraId="2BA29F9F" w14:textId="77777777" w:rsidR="004242B9" w:rsidRPr="00886ADF" w:rsidRDefault="00292E41" w:rsidP="00292E41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Student n</w:t>
            </w:r>
            <w:r w:rsidR="004242B9" w:rsidRPr="00886ADF">
              <w:rPr>
                <w:rFonts w:ascii="Trebuchet MS" w:hAnsi="Trebuchet MS"/>
              </w:rPr>
              <w:t>ame:</w:t>
            </w:r>
          </w:p>
        </w:tc>
        <w:tc>
          <w:tcPr>
            <w:tcW w:w="1565" w:type="pct"/>
            <w:vAlign w:val="center"/>
          </w:tcPr>
          <w:p w14:paraId="18D2558E" w14:textId="77777777" w:rsidR="004242B9" w:rsidRPr="00886ADF" w:rsidRDefault="004242B9" w:rsidP="004242B9">
            <w:pPr>
              <w:rPr>
                <w:rFonts w:ascii="Trebuchet MS" w:hAnsi="Trebuchet MS"/>
              </w:rPr>
            </w:pPr>
          </w:p>
        </w:tc>
        <w:tc>
          <w:tcPr>
            <w:tcW w:w="936" w:type="pct"/>
            <w:vAlign w:val="center"/>
          </w:tcPr>
          <w:p w14:paraId="5828E44D" w14:textId="77777777" w:rsidR="004242B9" w:rsidRPr="00886ADF" w:rsidRDefault="004242B9" w:rsidP="004242B9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Department:</w:t>
            </w:r>
          </w:p>
        </w:tc>
        <w:tc>
          <w:tcPr>
            <w:tcW w:w="1564" w:type="pct"/>
            <w:vAlign w:val="center"/>
          </w:tcPr>
          <w:p w14:paraId="33CB5542" w14:textId="77777777" w:rsidR="004242B9" w:rsidRPr="00886ADF" w:rsidRDefault="004242B9" w:rsidP="004242B9">
            <w:pPr>
              <w:rPr>
                <w:rFonts w:ascii="Trebuchet MS" w:hAnsi="Trebuchet MS"/>
              </w:rPr>
            </w:pPr>
          </w:p>
        </w:tc>
      </w:tr>
      <w:tr w:rsidR="004242B9" w:rsidRPr="00886ADF" w14:paraId="09EF7843" w14:textId="77777777" w:rsidTr="0073645D">
        <w:trPr>
          <w:trHeight w:val="567"/>
        </w:trPr>
        <w:tc>
          <w:tcPr>
            <w:tcW w:w="935" w:type="pct"/>
            <w:vAlign w:val="center"/>
          </w:tcPr>
          <w:p w14:paraId="06E07E39" w14:textId="77777777" w:rsidR="004242B9" w:rsidRPr="00886ADF" w:rsidRDefault="004242B9" w:rsidP="004242B9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Start date:</w:t>
            </w:r>
          </w:p>
        </w:tc>
        <w:tc>
          <w:tcPr>
            <w:tcW w:w="1565" w:type="pct"/>
            <w:vAlign w:val="center"/>
          </w:tcPr>
          <w:p w14:paraId="6D56F259" w14:textId="77777777" w:rsidR="004242B9" w:rsidRPr="00886ADF" w:rsidRDefault="004242B9" w:rsidP="004242B9">
            <w:pPr>
              <w:rPr>
                <w:rFonts w:ascii="Trebuchet MS" w:hAnsi="Trebuchet MS"/>
              </w:rPr>
            </w:pPr>
          </w:p>
        </w:tc>
        <w:tc>
          <w:tcPr>
            <w:tcW w:w="936" w:type="pct"/>
            <w:vAlign w:val="center"/>
          </w:tcPr>
          <w:p w14:paraId="3B9C2F87" w14:textId="77777777" w:rsidR="004242B9" w:rsidRPr="00886ADF" w:rsidRDefault="004242B9" w:rsidP="004242B9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Current end date:</w:t>
            </w:r>
          </w:p>
        </w:tc>
        <w:tc>
          <w:tcPr>
            <w:tcW w:w="1564" w:type="pct"/>
            <w:vAlign w:val="center"/>
          </w:tcPr>
          <w:p w14:paraId="71D816CC" w14:textId="77777777" w:rsidR="004242B9" w:rsidRPr="00886ADF" w:rsidRDefault="004242B9" w:rsidP="004242B9">
            <w:pPr>
              <w:rPr>
                <w:rFonts w:ascii="Trebuchet MS" w:hAnsi="Trebuchet MS"/>
              </w:rPr>
            </w:pPr>
          </w:p>
        </w:tc>
      </w:tr>
    </w:tbl>
    <w:p w14:paraId="42E56866" w14:textId="77777777" w:rsidR="004242B9" w:rsidRPr="00886ADF" w:rsidRDefault="004242B9">
      <w:pPr>
        <w:rPr>
          <w:rFonts w:ascii="Trebuchet MS" w:hAnsi="Trebuchet M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4242B9" w:rsidRPr="00886ADF" w14:paraId="1C65CFDC" w14:textId="77777777" w:rsidTr="0073645D">
        <w:trPr>
          <w:trHeight w:val="340"/>
        </w:trPr>
        <w:tc>
          <w:tcPr>
            <w:tcW w:w="5000" w:type="pct"/>
            <w:vAlign w:val="center"/>
          </w:tcPr>
          <w:p w14:paraId="75E2E486" w14:textId="77777777" w:rsidR="004242B9" w:rsidRPr="00886ADF" w:rsidRDefault="004242B9" w:rsidP="004242B9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Period of requested extension (please give exact dates):</w:t>
            </w:r>
          </w:p>
        </w:tc>
      </w:tr>
      <w:tr w:rsidR="004242B9" w:rsidRPr="00886ADF" w14:paraId="2989F8B6" w14:textId="77777777" w:rsidTr="00FA74BA">
        <w:trPr>
          <w:trHeight w:val="567"/>
        </w:trPr>
        <w:tc>
          <w:tcPr>
            <w:tcW w:w="5000" w:type="pct"/>
            <w:vAlign w:val="center"/>
          </w:tcPr>
          <w:p w14:paraId="08E3E30C" w14:textId="77777777" w:rsidR="004242B9" w:rsidRPr="00886ADF" w:rsidRDefault="004242B9" w:rsidP="004242B9">
            <w:pPr>
              <w:rPr>
                <w:rFonts w:ascii="Trebuchet MS" w:hAnsi="Trebuchet MS"/>
              </w:rPr>
            </w:pPr>
          </w:p>
        </w:tc>
      </w:tr>
      <w:tr w:rsidR="004242B9" w:rsidRPr="00886ADF" w14:paraId="3B8C12D9" w14:textId="77777777" w:rsidTr="0073645D">
        <w:trPr>
          <w:trHeight w:val="340"/>
        </w:trPr>
        <w:tc>
          <w:tcPr>
            <w:tcW w:w="5000" w:type="pct"/>
            <w:vAlign w:val="center"/>
          </w:tcPr>
          <w:p w14:paraId="2D171E2F" w14:textId="77777777" w:rsidR="00F1340F" w:rsidRDefault="004242B9" w:rsidP="004242B9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Justification for extension, including reasons for the project not being</w:t>
            </w:r>
            <w:r w:rsidR="00F1340F">
              <w:rPr>
                <w:rFonts w:ascii="Trebuchet MS" w:hAnsi="Trebuchet MS"/>
              </w:rPr>
              <w:t xml:space="preserve"> completed in the original time. </w:t>
            </w:r>
          </w:p>
          <w:p w14:paraId="6AEDB029" w14:textId="77777777" w:rsidR="004242B9" w:rsidRPr="007C5A1B" w:rsidRDefault="004242B9" w:rsidP="001974FD">
            <w:pPr>
              <w:rPr>
                <w:rFonts w:ascii="Trebuchet MS" w:hAnsi="Trebuchet MS"/>
                <w:i/>
              </w:rPr>
            </w:pPr>
          </w:p>
        </w:tc>
      </w:tr>
      <w:tr w:rsidR="00FA2C8E" w:rsidRPr="00886ADF" w14:paraId="50CE09A7" w14:textId="77777777" w:rsidTr="001A12DB">
        <w:trPr>
          <w:trHeight w:val="4302"/>
        </w:trPr>
        <w:tc>
          <w:tcPr>
            <w:tcW w:w="5000" w:type="pct"/>
          </w:tcPr>
          <w:p w14:paraId="07BBF5B6" w14:textId="77777777" w:rsidR="00FA2C8E" w:rsidRPr="00886ADF" w:rsidRDefault="00FA2C8E" w:rsidP="00E32717">
            <w:pPr>
              <w:rPr>
                <w:rFonts w:ascii="Trebuchet MS" w:hAnsi="Trebuchet MS"/>
              </w:rPr>
            </w:pPr>
          </w:p>
        </w:tc>
      </w:tr>
      <w:tr w:rsidR="006D474B" w:rsidRPr="00886ADF" w14:paraId="5E41AA3D" w14:textId="77777777" w:rsidTr="006D474B">
        <w:trPr>
          <w:trHeight w:val="340"/>
        </w:trPr>
        <w:tc>
          <w:tcPr>
            <w:tcW w:w="5000" w:type="pct"/>
          </w:tcPr>
          <w:p w14:paraId="0B5530E6" w14:textId="77777777" w:rsidR="006D474B" w:rsidRPr="00886ADF" w:rsidRDefault="006D474B" w:rsidP="006D474B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 xml:space="preserve">Please give a plan setting out the proposed timescale for completion. (This can be attached on a </w:t>
            </w:r>
            <w:r w:rsidR="00570F86" w:rsidRPr="00886ADF">
              <w:rPr>
                <w:rFonts w:ascii="Trebuchet MS" w:hAnsi="Trebuchet MS"/>
              </w:rPr>
              <w:t>separate</w:t>
            </w:r>
            <w:r w:rsidRPr="00886ADF">
              <w:rPr>
                <w:rFonts w:ascii="Trebuchet MS" w:hAnsi="Trebuchet MS"/>
              </w:rPr>
              <w:t xml:space="preserve"> sheet)</w:t>
            </w:r>
          </w:p>
        </w:tc>
      </w:tr>
      <w:tr w:rsidR="006D474B" w:rsidRPr="00886ADF" w14:paraId="0B9A25F7" w14:textId="77777777" w:rsidTr="001A12DB">
        <w:trPr>
          <w:trHeight w:val="4120"/>
        </w:trPr>
        <w:tc>
          <w:tcPr>
            <w:tcW w:w="5000" w:type="pct"/>
          </w:tcPr>
          <w:p w14:paraId="182CD954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</w:p>
        </w:tc>
      </w:tr>
    </w:tbl>
    <w:p w14:paraId="33AF1BEB" w14:textId="77777777" w:rsidR="00292E41" w:rsidRPr="00886ADF" w:rsidRDefault="00292E41" w:rsidP="001A12DB">
      <w:pPr>
        <w:rPr>
          <w:rFonts w:ascii="Trebuchet MS" w:hAnsi="Trebuchet MS"/>
        </w:rPr>
      </w:pPr>
    </w:p>
    <w:p w14:paraId="5FCEE022" w14:textId="77777777" w:rsidR="001A12DB" w:rsidRPr="00886ADF" w:rsidRDefault="001A12DB" w:rsidP="001A12DB">
      <w:pPr>
        <w:rPr>
          <w:rFonts w:ascii="Trebuchet MS" w:hAnsi="Trebuchet MS"/>
          <w:iCs/>
          <w:color w:val="000000"/>
        </w:rPr>
      </w:pPr>
      <w:r w:rsidRPr="00886ADF">
        <w:rPr>
          <w:rFonts w:ascii="Trebuchet MS" w:hAnsi="Trebuchet MS"/>
          <w:iCs/>
          <w:color w:val="000000"/>
        </w:rPr>
        <w:t xml:space="preserve">Are there sufficient funds to extend this studentship and has this been discussed with the Research Office </w:t>
      </w:r>
      <w:r w:rsidRPr="00886ADF">
        <w:rPr>
          <w:rFonts w:ascii="Trebuchet MS" w:hAnsi="Trebuchet MS"/>
          <w:iCs/>
          <w:color w:val="000000"/>
        </w:rPr>
        <w:tab/>
      </w:r>
      <w:r w:rsidRPr="00886ADF">
        <w:rPr>
          <w:rFonts w:ascii="Trebuchet MS" w:hAnsi="Trebuchet MS"/>
          <w:iCs/>
          <w:color w:val="000000"/>
        </w:rPr>
        <w:tab/>
      </w:r>
      <w:r w:rsidRPr="00886ADF">
        <w:rPr>
          <w:rFonts w:ascii="Trebuchet MS" w:hAnsi="Trebuchet MS"/>
          <w:iCs/>
          <w:color w:val="000000"/>
        </w:rPr>
        <w:tab/>
      </w:r>
      <w:r w:rsidRPr="00886ADF">
        <w:rPr>
          <w:rFonts w:ascii="Trebuchet MS" w:hAnsi="Trebuchet MS"/>
          <w:iCs/>
          <w:color w:val="000000"/>
        </w:rPr>
        <w:tab/>
      </w:r>
      <w:r w:rsidRPr="00886ADF">
        <w:rPr>
          <w:rFonts w:ascii="Trebuchet MS" w:hAnsi="Trebuchet MS"/>
          <w:iCs/>
          <w:color w:val="000000"/>
        </w:rPr>
        <w:tab/>
      </w:r>
      <w:r w:rsidRPr="00886ADF">
        <w:rPr>
          <w:rFonts w:ascii="Trebuchet MS" w:hAnsi="Trebuchet MS"/>
          <w:iCs/>
          <w:color w:val="000000"/>
        </w:rPr>
        <w:tab/>
      </w:r>
      <w:r w:rsidRPr="00886ADF">
        <w:rPr>
          <w:rFonts w:ascii="Trebuchet MS" w:hAnsi="Trebuchet MS"/>
          <w:iCs/>
          <w:color w:val="000000"/>
        </w:rPr>
        <w:tab/>
      </w:r>
      <w:r w:rsidRPr="00886ADF">
        <w:rPr>
          <w:rFonts w:ascii="Trebuchet MS" w:hAnsi="Trebuchet MS"/>
          <w:iCs/>
          <w:color w:val="000000"/>
        </w:rPr>
        <w:tab/>
      </w:r>
      <w:r w:rsidRPr="00886ADF">
        <w:rPr>
          <w:rFonts w:ascii="Trebuchet MS" w:hAnsi="Trebuchet MS"/>
          <w:iCs/>
          <w:color w:val="000000"/>
        </w:rPr>
        <w:tab/>
      </w:r>
      <w:r w:rsidRPr="00886ADF">
        <w:rPr>
          <w:rFonts w:ascii="Trebuchet MS" w:hAnsi="Trebuchet MS"/>
          <w:iCs/>
          <w:color w:val="000000"/>
        </w:rPr>
        <w:tab/>
      </w:r>
      <w:r w:rsidRPr="00886ADF">
        <w:rPr>
          <w:rFonts w:ascii="Trebuchet MS" w:hAnsi="Trebuchet MS"/>
          <w:iCs/>
          <w:color w:val="000000"/>
        </w:rPr>
        <w:tab/>
      </w:r>
      <w:r w:rsidRPr="00886ADF">
        <w:rPr>
          <w:rFonts w:ascii="Trebuchet MS" w:hAnsi="Trebuchet MS"/>
          <w:iCs/>
          <w:color w:val="000000"/>
        </w:rPr>
        <w:tab/>
      </w:r>
      <w:r w:rsidRPr="00886ADF">
        <w:rPr>
          <w:rFonts w:ascii="Trebuchet MS" w:hAnsi="Trebuchet MS"/>
          <w:b/>
          <w:iCs/>
          <w:color w:val="000000"/>
        </w:rPr>
        <w:t>Yes/No</w:t>
      </w:r>
    </w:p>
    <w:p w14:paraId="1E79696C" w14:textId="77777777" w:rsidR="001A12DB" w:rsidRPr="00886ADF" w:rsidRDefault="001A12DB" w:rsidP="001A12DB">
      <w:pPr>
        <w:rPr>
          <w:rFonts w:ascii="Trebuchet MS" w:hAnsi="Trebuchet M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0"/>
        <w:gridCol w:w="5528"/>
      </w:tblGrid>
      <w:tr w:rsidR="0030046B" w:rsidRPr="00886ADF" w14:paraId="3F8E3D6A" w14:textId="77777777" w:rsidTr="003B72EB">
        <w:trPr>
          <w:trHeight w:val="567"/>
        </w:trPr>
        <w:tc>
          <w:tcPr>
            <w:tcW w:w="2129" w:type="pct"/>
            <w:vAlign w:val="center"/>
          </w:tcPr>
          <w:p w14:paraId="32CE0B62" w14:textId="77777777" w:rsidR="0030046B" w:rsidRPr="00886ADF" w:rsidRDefault="0030046B" w:rsidP="003B72EB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 xml:space="preserve">Signature of </w:t>
            </w:r>
            <w:r>
              <w:rPr>
                <w:rFonts w:ascii="Trebuchet MS" w:hAnsi="Trebuchet MS"/>
              </w:rPr>
              <w:t>S</w:t>
            </w:r>
            <w:r w:rsidRPr="00886ADF">
              <w:rPr>
                <w:rFonts w:ascii="Trebuchet MS" w:hAnsi="Trebuchet MS"/>
              </w:rPr>
              <w:t>upervisor:</w:t>
            </w:r>
          </w:p>
        </w:tc>
        <w:tc>
          <w:tcPr>
            <w:tcW w:w="2871" w:type="pct"/>
            <w:vAlign w:val="center"/>
          </w:tcPr>
          <w:p w14:paraId="25977C74" w14:textId="77777777" w:rsidR="0030046B" w:rsidRPr="00886ADF" w:rsidRDefault="0030046B" w:rsidP="003B72EB">
            <w:pPr>
              <w:rPr>
                <w:rFonts w:ascii="Trebuchet MS" w:hAnsi="Trebuchet MS"/>
              </w:rPr>
            </w:pPr>
          </w:p>
        </w:tc>
      </w:tr>
      <w:tr w:rsidR="00292E41" w:rsidRPr="00886ADF" w14:paraId="03098EEB" w14:textId="77777777" w:rsidTr="00FA74BA">
        <w:trPr>
          <w:trHeight w:val="567"/>
        </w:trPr>
        <w:tc>
          <w:tcPr>
            <w:tcW w:w="2129" w:type="pct"/>
            <w:vAlign w:val="center"/>
          </w:tcPr>
          <w:p w14:paraId="4ED6EC17" w14:textId="77777777" w:rsidR="00292E41" w:rsidRPr="00886ADF" w:rsidRDefault="00292E41" w:rsidP="00292E41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 xml:space="preserve">Signature of </w:t>
            </w:r>
            <w:r w:rsidR="0030046B">
              <w:rPr>
                <w:rFonts w:ascii="Trebuchet MS" w:hAnsi="Trebuchet MS"/>
              </w:rPr>
              <w:t>Student</w:t>
            </w:r>
            <w:r w:rsidRPr="00886ADF">
              <w:rPr>
                <w:rFonts w:ascii="Trebuchet MS" w:hAnsi="Trebuchet MS"/>
              </w:rPr>
              <w:t>:</w:t>
            </w:r>
          </w:p>
        </w:tc>
        <w:tc>
          <w:tcPr>
            <w:tcW w:w="2871" w:type="pct"/>
            <w:vAlign w:val="center"/>
          </w:tcPr>
          <w:p w14:paraId="262C0D5E" w14:textId="77777777" w:rsidR="00292E41" w:rsidRPr="00886ADF" w:rsidRDefault="00292E41" w:rsidP="00292E41">
            <w:pPr>
              <w:rPr>
                <w:rFonts w:ascii="Trebuchet MS" w:hAnsi="Trebuchet MS"/>
              </w:rPr>
            </w:pPr>
          </w:p>
        </w:tc>
      </w:tr>
    </w:tbl>
    <w:p w14:paraId="20BC7097" w14:textId="77777777" w:rsidR="004D70FB" w:rsidRPr="00886ADF" w:rsidRDefault="004D70FB">
      <w:pPr>
        <w:rPr>
          <w:rFonts w:ascii="Trebuchet MS" w:hAnsi="Trebuchet MS"/>
          <w:b/>
        </w:rPr>
      </w:pPr>
    </w:p>
    <w:p w14:paraId="78381291" w14:textId="77777777" w:rsidR="00886ADF" w:rsidRDefault="00886ADF">
      <w:pPr>
        <w:rPr>
          <w:rFonts w:ascii="Trebuchet MS" w:hAnsi="Trebuchet MS"/>
          <w:b/>
        </w:rPr>
      </w:pPr>
    </w:p>
    <w:p w14:paraId="1A2D40FC" w14:textId="77777777" w:rsidR="00886ADF" w:rsidRDefault="00886ADF">
      <w:pPr>
        <w:rPr>
          <w:rFonts w:ascii="Trebuchet MS" w:hAnsi="Trebuchet MS"/>
          <w:b/>
        </w:rPr>
      </w:pPr>
    </w:p>
    <w:p w14:paraId="5522C436" w14:textId="77777777" w:rsidR="0073645D" w:rsidRPr="00886ADF" w:rsidRDefault="0073645D">
      <w:pPr>
        <w:rPr>
          <w:rFonts w:ascii="Trebuchet MS" w:hAnsi="Trebuchet MS"/>
          <w:b/>
        </w:rPr>
      </w:pPr>
      <w:r w:rsidRPr="00886ADF">
        <w:rPr>
          <w:rFonts w:ascii="Trebuchet MS" w:hAnsi="Trebuchet MS"/>
          <w:b/>
        </w:rPr>
        <w:t>Graduate School</w:t>
      </w:r>
      <w:r w:rsidR="006D474B" w:rsidRPr="00886ADF">
        <w:rPr>
          <w:rFonts w:ascii="Trebuchet MS" w:hAnsi="Trebuchet MS"/>
          <w:b/>
        </w:rPr>
        <w:t>/Research Office</w:t>
      </w:r>
      <w:r w:rsidRPr="00886ADF">
        <w:rPr>
          <w:rFonts w:ascii="Trebuchet MS" w:hAnsi="Trebuchet MS"/>
          <w:b/>
        </w:rPr>
        <w:t xml:space="preserve"> use</w:t>
      </w:r>
      <w:r w:rsidR="006D474B" w:rsidRPr="00886ADF">
        <w:rPr>
          <w:rFonts w:ascii="Trebuchet MS" w:hAnsi="Trebuchet MS"/>
          <w:b/>
        </w:rPr>
        <w:t xml:space="preserve"> only</w:t>
      </w:r>
      <w:r w:rsidRPr="00886ADF">
        <w:rPr>
          <w:rFonts w:ascii="Trebuchet MS" w:hAnsi="Trebuchet MS"/>
          <w:b/>
        </w:rPr>
        <w:t>:</w:t>
      </w:r>
    </w:p>
    <w:p w14:paraId="31CE1C17" w14:textId="77777777" w:rsidR="00570F86" w:rsidRPr="00886ADF" w:rsidRDefault="00570F86">
      <w:pPr>
        <w:rPr>
          <w:rFonts w:ascii="Trebuchet MS" w:hAnsi="Trebuchet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301"/>
        <w:gridCol w:w="3512"/>
      </w:tblGrid>
      <w:tr w:rsidR="004D70FB" w:rsidRPr="00886ADF" w14:paraId="1BA3358B" w14:textId="77777777" w:rsidTr="006D474B">
        <w:trPr>
          <w:trHeight w:val="567"/>
        </w:trPr>
        <w:tc>
          <w:tcPr>
            <w:tcW w:w="6116" w:type="dxa"/>
            <w:gridSpan w:val="2"/>
            <w:vAlign w:val="center"/>
          </w:tcPr>
          <w:p w14:paraId="4B187B57" w14:textId="77777777" w:rsidR="004D70FB" w:rsidRPr="00886ADF" w:rsidRDefault="004D70FB" w:rsidP="00570F86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Source of stipend</w:t>
            </w:r>
            <w:r w:rsidR="00570F86" w:rsidRPr="00886ADF">
              <w:rPr>
                <w:rFonts w:ascii="Trebuchet MS" w:hAnsi="Trebuchet MS"/>
              </w:rPr>
              <w:t xml:space="preserve"> for extension (</w:t>
            </w:r>
            <w:r w:rsidR="006D474B" w:rsidRPr="00886ADF">
              <w:rPr>
                <w:rFonts w:ascii="Trebuchet MS" w:hAnsi="Trebuchet MS"/>
              </w:rPr>
              <w:t>grant code</w:t>
            </w:r>
            <w:r w:rsidRPr="00886ADF">
              <w:rPr>
                <w:rFonts w:ascii="Trebuchet MS" w:hAnsi="Trebuchet MS"/>
              </w:rPr>
              <w:t>):</w:t>
            </w:r>
          </w:p>
        </w:tc>
        <w:tc>
          <w:tcPr>
            <w:tcW w:w="3512" w:type="dxa"/>
            <w:vAlign w:val="center"/>
          </w:tcPr>
          <w:p w14:paraId="0540A268" w14:textId="77777777" w:rsidR="004D70FB" w:rsidRPr="00886ADF" w:rsidRDefault="004D70FB" w:rsidP="00601F9C">
            <w:pPr>
              <w:rPr>
                <w:rFonts w:ascii="Trebuchet MS" w:hAnsi="Trebuchet MS"/>
              </w:rPr>
            </w:pPr>
          </w:p>
        </w:tc>
      </w:tr>
      <w:tr w:rsidR="004D70FB" w:rsidRPr="00886ADF" w14:paraId="200AED5E" w14:textId="77777777" w:rsidTr="006D474B">
        <w:trPr>
          <w:trHeight w:val="567"/>
        </w:trPr>
        <w:tc>
          <w:tcPr>
            <w:tcW w:w="6116" w:type="dxa"/>
            <w:gridSpan w:val="2"/>
            <w:vAlign w:val="center"/>
          </w:tcPr>
          <w:p w14:paraId="5F49CD17" w14:textId="77777777" w:rsidR="004D70FB" w:rsidRPr="00886ADF" w:rsidRDefault="004D70FB" w:rsidP="006D474B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Source of t</w:t>
            </w:r>
            <w:r w:rsidR="00570F86" w:rsidRPr="00886ADF">
              <w:rPr>
                <w:rFonts w:ascii="Trebuchet MS" w:hAnsi="Trebuchet MS"/>
              </w:rPr>
              <w:t>uition fees for extension (</w:t>
            </w:r>
            <w:r w:rsidRPr="00886ADF">
              <w:rPr>
                <w:rFonts w:ascii="Trebuchet MS" w:hAnsi="Trebuchet MS"/>
              </w:rPr>
              <w:t>grant code):</w:t>
            </w:r>
          </w:p>
        </w:tc>
        <w:tc>
          <w:tcPr>
            <w:tcW w:w="3512" w:type="dxa"/>
            <w:vAlign w:val="center"/>
          </w:tcPr>
          <w:p w14:paraId="2D4DE304" w14:textId="77777777" w:rsidR="004D70FB" w:rsidRPr="00886ADF" w:rsidRDefault="004D70FB" w:rsidP="00601F9C">
            <w:pPr>
              <w:rPr>
                <w:rFonts w:ascii="Trebuchet MS" w:hAnsi="Trebuchet MS"/>
              </w:rPr>
            </w:pPr>
          </w:p>
        </w:tc>
      </w:tr>
      <w:tr w:rsidR="004D70FB" w:rsidRPr="00886ADF" w14:paraId="7B9BD646" w14:textId="77777777" w:rsidTr="006D474B">
        <w:trPr>
          <w:trHeight w:val="567"/>
        </w:trPr>
        <w:tc>
          <w:tcPr>
            <w:tcW w:w="9628" w:type="dxa"/>
            <w:gridSpan w:val="3"/>
            <w:vAlign w:val="center"/>
          </w:tcPr>
          <w:p w14:paraId="5E40EB9D" w14:textId="77777777" w:rsidR="004D70FB" w:rsidRPr="00886ADF" w:rsidRDefault="004D70FB" w:rsidP="00601F9C">
            <w:pPr>
              <w:rPr>
                <w:rFonts w:ascii="Trebuchet MS" w:hAnsi="Trebuchet MS"/>
                <w:i/>
              </w:rPr>
            </w:pPr>
            <w:r w:rsidRPr="00886ADF">
              <w:rPr>
                <w:rFonts w:ascii="Trebuchet MS" w:hAnsi="Trebuchet MS"/>
                <w:i/>
              </w:rPr>
              <w:t>If the supervisor is not the grant/budget holder, permission from the grant/budget holder must be provided below:</w:t>
            </w:r>
          </w:p>
        </w:tc>
      </w:tr>
      <w:tr w:rsidR="004D70FB" w:rsidRPr="00886ADF" w14:paraId="6DE38778" w14:textId="77777777" w:rsidTr="006D474B">
        <w:trPr>
          <w:trHeight w:val="567"/>
        </w:trPr>
        <w:tc>
          <w:tcPr>
            <w:tcW w:w="4815" w:type="dxa"/>
            <w:vAlign w:val="center"/>
          </w:tcPr>
          <w:p w14:paraId="24783F61" w14:textId="77777777" w:rsidR="004D70FB" w:rsidRPr="00886ADF" w:rsidRDefault="004D70FB" w:rsidP="00601F9C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Name of grant holder:</w:t>
            </w:r>
          </w:p>
        </w:tc>
        <w:tc>
          <w:tcPr>
            <w:tcW w:w="4813" w:type="dxa"/>
            <w:gridSpan w:val="2"/>
            <w:vAlign w:val="center"/>
          </w:tcPr>
          <w:p w14:paraId="34244122" w14:textId="77777777" w:rsidR="004D70FB" w:rsidRPr="00886ADF" w:rsidRDefault="004D70FB" w:rsidP="00601F9C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Signature of grant holder:</w:t>
            </w:r>
          </w:p>
        </w:tc>
      </w:tr>
    </w:tbl>
    <w:p w14:paraId="4CD109CB" w14:textId="77777777" w:rsidR="0073645D" w:rsidRPr="00886ADF" w:rsidRDefault="0073645D" w:rsidP="00E10521">
      <w:pPr>
        <w:rPr>
          <w:rFonts w:ascii="Trebuchet MS" w:hAnsi="Trebuchet MS"/>
          <w:sz w:val="8"/>
          <w:szCs w:val="8"/>
        </w:rPr>
      </w:pPr>
    </w:p>
    <w:p w14:paraId="0A718CB0" w14:textId="77777777" w:rsidR="006D474B" w:rsidRPr="00886ADF" w:rsidRDefault="006D474B" w:rsidP="00E10521">
      <w:pPr>
        <w:rPr>
          <w:rFonts w:ascii="Trebuchet MS" w:hAnsi="Trebuchet MS"/>
          <w:sz w:val="8"/>
          <w:szCs w:val="8"/>
        </w:rPr>
      </w:pPr>
    </w:p>
    <w:p w14:paraId="412EEA8B" w14:textId="77777777" w:rsidR="006D474B" w:rsidRPr="00886ADF" w:rsidRDefault="006D474B" w:rsidP="00E10521">
      <w:pPr>
        <w:rPr>
          <w:rFonts w:ascii="Trebuchet MS" w:hAnsi="Trebuchet MS"/>
          <w:sz w:val="8"/>
          <w:szCs w:val="8"/>
        </w:rPr>
      </w:pPr>
    </w:p>
    <w:p w14:paraId="3FE8AF96" w14:textId="77777777" w:rsidR="006D474B" w:rsidRPr="00886ADF" w:rsidRDefault="006D474B" w:rsidP="00E10521">
      <w:pPr>
        <w:rPr>
          <w:rFonts w:ascii="Trebuchet MS" w:hAnsi="Trebuchet MS"/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00"/>
        <w:gridCol w:w="5528"/>
      </w:tblGrid>
      <w:tr w:rsidR="006D474B" w:rsidRPr="00886ADF" w14:paraId="1D62BB41" w14:textId="77777777" w:rsidTr="00601F9C">
        <w:trPr>
          <w:trHeight w:val="567"/>
        </w:trPr>
        <w:tc>
          <w:tcPr>
            <w:tcW w:w="2129" w:type="pct"/>
            <w:vAlign w:val="center"/>
          </w:tcPr>
          <w:p w14:paraId="5CA4E635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Approved by Head of Graduate School:</w:t>
            </w:r>
          </w:p>
        </w:tc>
        <w:tc>
          <w:tcPr>
            <w:tcW w:w="2871" w:type="pct"/>
            <w:vAlign w:val="center"/>
          </w:tcPr>
          <w:p w14:paraId="3D205B7E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</w:p>
        </w:tc>
      </w:tr>
    </w:tbl>
    <w:p w14:paraId="68D46D3A" w14:textId="77777777" w:rsidR="006D474B" w:rsidRPr="00886ADF" w:rsidRDefault="006D474B" w:rsidP="00E10521">
      <w:pPr>
        <w:rPr>
          <w:rFonts w:ascii="Trebuchet MS" w:hAnsi="Trebuchet MS"/>
          <w:sz w:val="8"/>
          <w:szCs w:val="8"/>
        </w:rPr>
      </w:pPr>
    </w:p>
    <w:p w14:paraId="386F4088" w14:textId="77777777" w:rsidR="006D474B" w:rsidRPr="00886ADF" w:rsidRDefault="006D474B" w:rsidP="00E10521">
      <w:pPr>
        <w:rPr>
          <w:rFonts w:ascii="Trebuchet MS" w:hAnsi="Trebuchet MS"/>
          <w:sz w:val="8"/>
          <w:szCs w:val="8"/>
        </w:rPr>
      </w:pPr>
    </w:p>
    <w:p w14:paraId="1F0B81EB" w14:textId="77777777" w:rsidR="006D474B" w:rsidRPr="00886ADF" w:rsidRDefault="006D474B" w:rsidP="00E10521">
      <w:pPr>
        <w:rPr>
          <w:rFonts w:ascii="Trebuchet MS" w:hAnsi="Trebuchet MS"/>
          <w:sz w:val="8"/>
          <w:szCs w:val="8"/>
        </w:rPr>
      </w:pPr>
    </w:p>
    <w:p w14:paraId="1783C60D" w14:textId="77777777" w:rsidR="006D474B" w:rsidRPr="00886ADF" w:rsidRDefault="006D474B" w:rsidP="00E10521">
      <w:pPr>
        <w:rPr>
          <w:rFonts w:ascii="Trebuchet MS" w:hAnsi="Trebuchet MS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6"/>
        <w:gridCol w:w="3520"/>
        <w:gridCol w:w="3502"/>
      </w:tblGrid>
      <w:tr w:rsidR="006D474B" w:rsidRPr="00886ADF" w14:paraId="78DE9500" w14:textId="77777777" w:rsidTr="00601F9C">
        <w:trPr>
          <w:trHeight w:val="340"/>
        </w:trPr>
        <w:tc>
          <w:tcPr>
            <w:tcW w:w="2606" w:type="dxa"/>
            <w:shd w:val="clear" w:color="auto" w:fill="000000" w:themeFill="text1"/>
          </w:tcPr>
          <w:p w14:paraId="3551A49C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</w:p>
        </w:tc>
        <w:tc>
          <w:tcPr>
            <w:tcW w:w="3520" w:type="dxa"/>
          </w:tcPr>
          <w:p w14:paraId="1824BDE1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Completed by:</w:t>
            </w:r>
          </w:p>
        </w:tc>
        <w:tc>
          <w:tcPr>
            <w:tcW w:w="3502" w:type="dxa"/>
          </w:tcPr>
          <w:p w14:paraId="549525F9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Date</w:t>
            </w:r>
          </w:p>
        </w:tc>
      </w:tr>
      <w:tr w:rsidR="006D474B" w:rsidRPr="00886ADF" w14:paraId="3DD2D488" w14:textId="77777777" w:rsidTr="00601F9C">
        <w:trPr>
          <w:trHeight w:val="340"/>
        </w:trPr>
        <w:tc>
          <w:tcPr>
            <w:tcW w:w="2606" w:type="dxa"/>
          </w:tcPr>
          <w:p w14:paraId="0E070F26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SITS dates changed:</w:t>
            </w:r>
          </w:p>
        </w:tc>
        <w:tc>
          <w:tcPr>
            <w:tcW w:w="3520" w:type="dxa"/>
          </w:tcPr>
          <w:p w14:paraId="3FDCD8E1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</w:p>
        </w:tc>
        <w:tc>
          <w:tcPr>
            <w:tcW w:w="3502" w:type="dxa"/>
          </w:tcPr>
          <w:p w14:paraId="167912CC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</w:p>
        </w:tc>
      </w:tr>
      <w:tr w:rsidR="006D474B" w:rsidRPr="00886ADF" w14:paraId="6E2CA883" w14:textId="77777777" w:rsidTr="00601F9C">
        <w:trPr>
          <w:trHeight w:val="340"/>
        </w:trPr>
        <w:tc>
          <w:tcPr>
            <w:tcW w:w="2606" w:type="dxa"/>
          </w:tcPr>
          <w:p w14:paraId="5C3036A1" w14:textId="77777777" w:rsidR="006D474B" w:rsidRPr="00886ADF" w:rsidRDefault="006D474B" w:rsidP="006D474B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Finance notified:</w:t>
            </w:r>
          </w:p>
        </w:tc>
        <w:tc>
          <w:tcPr>
            <w:tcW w:w="3520" w:type="dxa"/>
          </w:tcPr>
          <w:p w14:paraId="40AC946E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</w:p>
        </w:tc>
        <w:tc>
          <w:tcPr>
            <w:tcW w:w="3502" w:type="dxa"/>
          </w:tcPr>
          <w:p w14:paraId="37C726EA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</w:p>
        </w:tc>
      </w:tr>
      <w:tr w:rsidR="006D474B" w:rsidRPr="00886ADF" w14:paraId="4BDF206B" w14:textId="77777777" w:rsidTr="00601F9C">
        <w:trPr>
          <w:trHeight w:val="340"/>
        </w:trPr>
        <w:tc>
          <w:tcPr>
            <w:tcW w:w="2606" w:type="dxa"/>
          </w:tcPr>
          <w:p w14:paraId="42498AB2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  <w:r w:rsidRPr="00886ADF">
              <w:rPr>
                <w:rFonts w:ascii="Trebuchet MS" w:hAnsi="Trebuchet MS"/>
              </w:rPr>
              <w:t>Tuition fees invoiced:</w:t>
            </w:r>
          </w:p>
        </w:tc>
        <w:tc>
          <w:tcPr>
            <w:tcW w:w="3520" w:type="dxa"/>
          </w:tcPr>
          <w:p w14:paraId="1A5AB817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</w:p>
        </w:tc>
        <w:tc>
          <w:tcPr>
            <w:tcW w:w="3502" w:type="dxa"/>
          </w:tcPr>
          <w:p w14:paraId="255513A3" w14:textId="77777777" w:rsidR="006D474B" w:rsidRPr="00886ADF" w:rsidRDefault="006D474B" w:rsidP="00601F9C">
            <w:pPr>
              <w:rPr>
                <w:rFonts w:ascii="Trebuchet MS" w:hAnsi="Trebuchet MS"/>
              </w:rPr>
            </w:pPr>
          </w:p>
        </w:tc>
      </w:tr>
    </w:tbl>
    <w:p w14:paraId="49EB784B" w14:textId="77777777" w:rsidR="006D474B" w:rsidRPr="00886ADF" w:rsidRDefault="006D474B" w:rsidP="00E10521">
      <w:pPr>
        <w:rPr>
          <w:rFonts w:ascii="Trebuchet MS" w:hAnsi="Trebuchet MS"/>
          <w:sz w:val="8"/>
          <w:szCs w:val="8"/>
        </w:rPr>
      </w:pPr>
    </w:p>
    <w:sectPr w:rsidR="006D474B" w:rsidRPr="00886ADF" w:rsidSect="00154FA6">
      <w:pgSz w:w="11906" w:h="16838" w:code="9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2B5E" w14:textId="77777777" w:rsidR="00292E41" w:rsidRDefault="00292E41" w:rsidP="00421CF3">
      <w:r>
        <w:separator/>
      </w:r>
    </w:p>
  </w:endnote>
  <w:endnote w:type="continuationSeparator" w:id="0">
    <w:p w14:paraId="5A617C4D" w14:textId="77777777" w:rsidR="00292E41" w:rsidRDefault="00292E41" w:rsidP="0042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C3C3" w14:textId="77777777" w:rsidR="00292E41" w:rsidRDefault="00292E41" w:rsidP="00421CF3">
      <w:r>
        <w:separator/>
      </w:r>
    </w:p>
  </w:footnote>
  <w:footnote w:type="continuationSeparator" w:id="0">
    <w:p w14:paraId="3F776CF8" w14:textId="77777777" w:rsidR="00292E41" w:rsidRDefault="00292E41" w:rsidP="00421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537"/>
    <w:rsid w:val="00007F7A"/>
    <w:rsid w:val="00091A28"/>
    <w:rsid w:val="000D0D7F"/>
    <w:rsid w:val="000F5766"/>
    <w:rsid w:val="00154FA6"/>
    <w:rsid w:val="00174580"/>
    <w:rsid w:val="0019522B"/>
    <w:rsid w:val="001974FD"/>
    <w:rsid w:val="001A12DB"/>
    <w:rsid w:val="001A4F4A"/>
    <w:rsid w:val="001F6D10"/>
    <w:rsid w:val="00292E41"/>
    <w:rsid w:val="00293A9B"/>
    <w:rsid w:val="0030046B"/>
    <w:rsid w:val="00346156"/>
    <w:rsid w:val="00391F13"/>
    <w:rsid w:val="003D5F8D"/>
    <w:rsid w:val="003E647F"/>
    <w:rsid w:val="00421CF3"/>
    <w:rsid w:val="004242B9"/>
    <w:rsid w:val="004D70FB"/>
    <w:rsid w:val="00532317"/>
    <w:rsid w:val="00556FB6"/>
    <w:rsid w:val="00570F86"/>
    <w:rsid w:val="005B1537"/>
    <w:rsid w:val="00604FA6"/>
    <w:rsid w:val="00660CB2"/>
    <w:rsid w:val="0068451E"/>
    <w:rsid w:val="006D474B"/>
    <w:rsid w:val="006D58BE"/>
    <w:rsid w:val="0073645D"/>
    <w:rsid w:val="00793011"/>
    <w:rsid w:val="007C5A1B"/>
    <w:rsid w:val="00886ADF"/>
    <w:rsid w:val="008C41BA"/>
    <w:rsid w:val="008D7060"/>
    <w:rsid w:val="00925639"/>
    <w:rsid w:val="009B3E48"/>
    <w:rsid w:val="00A50097"/>
    <w:rsid w:val="00A65C11"/>
    <w:rsid w:val="00A77A5F"/>
    <w:rsid w:val="00AB096B"/>
    <w:rsid w:val="00AB5CBE"/>
    <w:rsid w:val="00B373BC"/>
    <w:rsid w:val="00B569D1"/>
    <w:rsid w:val="00C0694D"/>
    <w:rsid w:val="00CC7042"/>
    <w:rsid w:val="00CF675D"/>
    <w:rsid w:val="00D23182"/>
    <w:rsid w:val="00E10521"/>
    <w:rsid w:val="00E31DA6"/>
    <w:rsid w:val="00E32717"/>
    <w:rsid w:val="00E670E8"/>
    <w:rsid w:val="00E7735E"/>
    <w:rsid w:val="00E95C18"/>
    <w:rsid w:val="00ED0488"/>
    <w:rsid w:val="00ED6E82"/>
    <w:rsid w:val="00EE3144"/>
    <w:rsid w:val="00F1340F"/>
    <w:rsid w:val="00F14B54"/>
    <w:rsid w:val="00F359F8"/>
    <w:rsid w:val="00F80A28"/>
    <w:rsid w:val="00FA2C8E"/>
    <w:rsid w:val="00FA74BA"/>
    <w:rsid w:val="00FB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76D9"/>
  <w15:docId w15:val="{31046678-979C-439E-AB80-9B7E7AAD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Times New Roman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5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NoSpace">
    <w:name w:val="NormalNoSpace"/>
    <w:basedOn w:val="Normal"/>
    <w:rsid w:val="00925639"/>
    <w:pPr>
      <w:spacing w:line="260" w:lineRule="atLeast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421C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1CF3"/>
  </w:style>
  <w:style w:type="paragraph" w:styleId="Footer">
    <w:name w:val="footer"/>
    <w:basedOn w:val="Normal"/>
    <w:link w:val="FooterChar"/>
    <w:uiPriority w:val="99"/>
    <w:semiHidden/>
    <w:unhideWhenUsed/>
    <w:rsid w:val="00421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CF3"/>
  </w:style>
  <w:style w:type="paragraph" w:styleId="BalloonText">
    <w:name w:val="Balloon Text"/>
    <w:basedOn w:val="Normal"/>
    <w:link w:val="BalloonTextChar"/>
    <w:uiPriority w:val="99"/>
    <w:semiHidden/>
    <w:unhideWhenUsed/>
    <w:rsid w:val="00421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C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E4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86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0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9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adminGS@rvc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Matamala-Shaw, Lisa</dc:creator>
  <cp:keywords/>
  <dc:description/>
  <cp:lastModifiedBy>Matamala-Shaw, Lisa</cp:lastModifiedBy>
  <cp:revision>5</cp:revision>
  <dcterms:created xsi:type="dcterms:W3CDTF">2024-01-23T10:29:00Z</dcterms:created>
  <dcterms:modified xsi:type="dcterms:W3CDTF">2024-01-30T11:59:00Z</dcterms:modified>
</cp:coreProperties>
</file>